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D10" w14:textId="6C09DEAF" w:rsidR="00C47F91" w:rsidRPr="00B91441" w:rsidRDefault="00183E8A" w:rsidP="004D0B7A">
      <w:pPr>
        <w:spacing w:before="121"/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Stanford </w:t>
      </w:r>
      <w:r w:rsidR="00A91E8B">
        <w:rPr>
          <w:b/>
          <w:sz w:val="26"/>
          <w:szCs w:val="26"/>
        </w:rPr>
        <w:t xml:space="preserve">Center for </w:t>
      </w:r>
      <w:r>
        <w:rPr>
          <w:b/>
          <w:sz w:val="26"/>
          <w:szCs w:val="26"/>
        </w:rPr>
        <w:t>Pediatric IBD and Celiac Disease</w:t>
      </w:r>
      <w:r w:rsidR="00EB3519">
        <w:rPr>
          <w:b/>
          <w:sz w:val="26"/>
          <w:szCs w:val="26"/>
        </w:rPr>
        <w:t xml:space="preserve"> Research </w:t>
      </w:r>
      <w:r w:rsidR="009D575C">
        <w:rPr>
          <w:b/>
          <w:sz w:val="26"/>
          <w:szCs w:val="26"/>
        </w:rPr>
        <w:t xml:space="preserve">Awards </w:t>
      </w:r>
      <w:r w:rsidR="00EB3519">
        <w:rPr>
          <w:b/>
          <w:sz w:val="26"/>
          <w:szCs w:val="26"/>
        </w:rPr>
        <w:t>Program</w:t>
      </w:r>
    </w:p>
    <w:p w14:paraId="2640B71F" w14:textId="77777777" w:rsidR="00B04F98" w:rsidRDefault="00B04F98">
      <w:pPr>
        <w:spacing w:before="121"/>
        <w:ind w:left="1799" w:right="1995"/>
        <w:jc w:val="center"/>
        <w:rPr>
          <w:b/>
          <w:sz w:val="28"/>
        </w:rPr>
      </w:pPr>
    </w:p>
    <w:p w14:paraId="1BBDFA38" w14:textId="77777777" w:rsidR="00C47F91" w:rsidRDefault="00B04F98">
      <w:pPr>
        <w:pStyle w:val="Heading1"/>
        <w:spacing w:before="8"/>
        <w:ind w:left="3681"/>
      </w:pPr>
      <w:r>
        <w:t>Letter of Intent Template</w:t>
      </w:r>
    </w:p>
    <w:p w14:paraId="6234E46C" w14:textId="77777777" w:rsidR="00C47F91" w:rsidRDefault="00C47F91">
      <w:pPr>
        <w:pStyle w:val="BodyText"/>
        <w:spacing w:before="5"/>
        <w:rPr>
          <w:b/>
          <w:sz w:val="22"/>
        </w:rPr>
      </w:pPr>
    </w:p>
    <w:p w14:paraId="222BF846" w14:textId="77777777" w:rsidR="00F85A92" w:rsidRDefault="00F85A92">
      <w:pPr>
        <w:spacing w:before="1" w:after="13"/>
        <w:ind w:left="531"/>
        <w:rPr>
          <w:b/>
          <w:sz w:val="25"/>
        </w:rPr>
      </w:pPr>
    </w:p>
    <w:p w14:paraId="536E9B8B" w14:textId="77777777" w:rsidR="00456451" w:rsidRDefault="00456451" w:rsidP="00456451">
      <w:pPr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Principal Investigator:</w:t>
      </w:r>
    </w:p>
    <w:p w14:paraId="5552061A" w14:textId="77777777" w:rsidR="00456451" w:rsidRDefault="00456451" w:rsidP="00456451">
      <w:pPr>
        <w:adjustRightInd w:val="0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236"/>
        <w:gridCol w:w="2169"/>
        <w:gridCol w:w="2539"/>
        <w:gridCol w:w="2640"/>
      </w:tblGrid>
      <w:tr w:rsidR="00456451" w14:paraId="77C09CAE" w14:textId="77777777" w:rsidTr="00456451">
        <w:trPr>
          <w:trHeight w:val="30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CA5" w14:textId="77777777" w:rsidR="00456451" w:rsidRDefault="0045645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20AD" w14:textId="77777777" w:rsidR="00456451" w:rsidRDefault="0045645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Academic Rank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BC7" w14:textId="37A9629B" w:rsidR="00456451" w:rsidRDefault="00CE4CF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Department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1FBF" w14:textId="49B54B51" w:rsidR="00456451" w:rsidRDefault="00CE4CF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Email</w:t>
            </w:r>
          </w:p>
        </w:tc>
      </w:tr>
      <w:tr w:rsidR="00456451" w14:paraId="6191174A" w14:textId="77777777" w:rsidTr="00456451">
        <w:trPr>
          <w:trHeight w:val="4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530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484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33E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B99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376041" w14:textId="77777777" w:rsidR="00456451" w:rsidRDefault="00456451" w:rsidP="00456451">
      <w:pPr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5746671" w14:textId="77777777" w:rsidR="00456451" w:rsidRDefault="00456451" w:rsidP="00456451">
      <w:pPr>
        <w:adjustRightInd w:val="0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56451" w14:paraId="159315C6" w14:textId="77777777" w:rsidTr="00456451">
        <w:trPr>
          <w:trHeight w:val="1172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EC2B" w14:textId="77777777" w:rsidR="00456451" w:rsidRDefault="004564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Project Title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</w:t>
            </w:r>
          </w:p>
        </w:tc>
      </w:tr>
    </w:tbl>
    <w:p w14:paraId="46B712D6" w14:textId="77777777" w:rsidR="00456451" w:rsidRDefault="00456451" w:rsidP="00456451">
      <w:pPr>
        <w:rPr>
          <w:rFonts w:asciiTheme="minorHAnsi" w:hAnsiTheme="minorHAnsi" w:cstheme="minorHAnsi"/>
        </w:rPr>
      </w:pPr>
    </w:p>
    <w:p w14:paraId="785A87A3" w14:textId="77777777" w:rsidR="00456451" w:rsidRDefault="00456451" w:rsidP="0045645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Co-investigators: </w:t>
      </w:r>
    </w:p>
    <w:p w14:paraId="441267A2" w14:textId="77777777" w:rsidR="00456451" w:rsidRDefault="00456451" w:rsidP="00456451">
      <w:pPr>
        <w:rPr>
          <w:rFonts w:cstheme="minorHAnsi"/>
          <w:sz w:val="18"/>
          <w:szCs w:val="18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236"/>
        <w:gridCol w:w="2169"/>
        <w:gridCol w:w="2539"/>
        <w:gridCol w:w="2640"/>
      </w:tblGrid>
      <w:tr w:rsidR="00456451" w14:paraId="23C45064" w14:textId="77777777" w:rsidTr="00456451">
        <w:trPr>
          <w:trHeight w:val="30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8F97" w14:textId="77777777" w:rsidR="00456451" w:rsidRDefault="0045645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503F" w14:textId="77777777" w:rsidR="00456451" w:rsidRDefault="0045645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Academic Rank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6A29" w14:textId="78456E7E" w:rsidR="00456451" w:rsidRDefault="00CE4CF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Department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889A" w14:textId="7F472E47" w:rsidR="00456451" w:rsidRDefault="00CE4CF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Email</w:t>
            </w:r>
          </w:p>
        </w:tc>
      </w:tr>
      <w:tr w:rsidR="00456451" w14:paraId="23FA2AD3" w14:textId="77777777" w:rsidTr="00456451">
        <w:trPr>
          <w:trHeight w:val="25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B01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490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1EE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43A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6451" w14:paraId="7D7F3CD5" w14:textId="77777777" w:rsidTr="00456451">
        <w:trPr>
          <w:trHeight w:val="25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DC1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B6E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E64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D97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6451" w14:paraId="4BCD6B61" w14:textId="77777777" w:rsidTr="00456451">
        <w:trPr>
          <w:trHeight w:val="25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590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44A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6D1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409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6451" w14:paraId="3209DF98" w14:textId="77777777" w:rsidTr="00456451">
        <w:trPr>
          <w:trHeight w:val="25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779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1A1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AB4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497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6451" w14:paraId="63D0FAAB" w14:textId="77777777" w:rsidTr="00456451">
        <w:trPr>
          <w:trHeight w:val="25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2C9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752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783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473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6451" w14:paraId="0F2AC3EC" w14:textId="77777777" w:rsidTr="00456451">
        <w:trPr>
          <w:trHeight w:val="25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97B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B15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C7F1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74B" w14:textId="77777777" w:rsidR="00456451" w:rsidRDefault="004564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ECE0F9" w14:textId="77777777" w:rsidR="00C47F91" w:rsidRDefault="00C47F91">
      <w:pPr>
        <w:pStyle w:val="BodyText"/>
        <w:spacing w:before="3"/>
      </w:pPr>
    </w:p>
    <w:p w14:paraId="567FA438" w14:textId="77777777" w:rsidR="00C47F91" w:rsidRDefault="00B91441" w:rsidP="00347ACE">
      <w:pPr>
        <w:pStyle w:val="BodyText"/>
        <w:spacing w:line="273" w:lineRule="exact"/>
        <w:ind w:left="116"/>
        <w:rPr>
          <w:rFonts w:ascii="Calibri"/>
        </w:rPr>
        <w:sectPr w:rsidR="00C47F91">
          <w:headerReference w:type="default" r:id="rId6"/>
          <w:headerReference w:type="first" r:id="rId7"/>
          <w:type w:val="continuous"/>
          <w:pgSz w:w="12240" w:h="15840"/>
          <w:pgMar w:top="40" w:right="840" w:bottom="280" w:left="900" w:header="720" w:footer="720" w:gutter="0"/>
          <w:cols w:space="720"/>
        </w:sectPr>
      </w:pPr>
      <w:r>
        <w:rPr>
          <w:rFonts w:ascii="Calibri"/>
          <w:w w:val="105"/>
          <w:position w:val="10"/>
          <w:sz w:val="14"/>
        </w:rPr>
        <w:t xml:space="preserve"> </w:t>
      </w:r>
    </w:p>
    <w:p w14:paraId="79CBEA9B" w14:textId="77777777" w:rsidR="00C47F91" w:rsidRDefault="00B04F98" w:rsidP="00347ACE">
      <w:pPr>
        <w:ind w:firstLine="178"/>
        <w:rPr>
          <w:b/>
          <w:sz w:val="25"/>
        </w:rPr>
      </w:pPr>
      <w:r>
        <w:rPr>
          <w:b/>
          <w:sz w:val="25"/>
        </w:rPr>
        <w:lastRenderedPageBreak/>
        <w:t>Project Description</w:t>
      </w:r>
    </w:p>
    <w:p w14:paraId="1EF43C97" w14:textId="1B83919C" w:rsidR="00C47F91" w:rsidRPr="00CE5FD5" w:rsidRDefault="00B04F98" w:rsidP="00CE5FD5">
      <w:pPr>
        <w:pStyle w:val="BodyText"/>
      </w:pPr>
      <w:r w:rsidRPr="00CE5FD5">
        <w:t>A one to two</w:t>
      </w:r>
      <w:r w:rsidR="003A6FD5">
        <w:t>-</w:t>
      </w:r>
      <w:r w:rsidRPr="00CE5FD5">
        <w:t xml:space="preserve">page description (Arial </w:t>
      </w:r>
      <w:r w:rsidR="003213E0" w:rsidRPr="00CE5FD5">
        <w:t>10 or greater</w:t>
      </w:r>
      <w:r w:rsidRPr="00CE5FD5">
        <w:t xml:space="preserve"> font) of the project </w:t>
      </w:r>
      <w:r w:rsidR="000A1522" w:rsidRPr="00CE5FD5">
        <w:t>aims</w:t>
      </w:r>
      <w:r w:rsidR="00C02464" w:rsidRPr="00CE5FD5">
        <w:t>. Please clearly state</w:t>
      </w:r>
      <w:r w:rsidRPr="00CE5FD5">
        <w:t xml:space="preserve"> the </w:t>
      </w:r>
      <w:r w:rsidR="00C02464" w:rsidRPr="00CE5FD5">
        <w:t>rationale</w:t>
      </w:r>
      <w:r w:rsidR="000A1522" w:rsidRPr="00CE5FD5">
        <w:t>,</w:t>
      </w:r>
      <w:r w:rsidR="00C02464" w:rsidRPr="00CE5FD5">
        <w:t xml:space="preserve"> </w:t>
      </w:r>
      <w:r w:rsidR="000A1522" w:rsidRPr="00CE5FD5">
        <w:t>and</w:t>
      </w:r>
      <w:r w:rsidR="00C02464" w:rsidRPr="00CE5FD5">
        <w:t xml:space="preserve"> </w:t>
      </w:r>
      <w:r w:rsidRPr="00CE5FD5">
        <w:t xml:space="preserve">potential </w:t>
      </w:r>
      <w:r w:rsidR="00C02464" w:rsidRPr="00CE5FD5">
        <w:t xml:space="preserve">impact </w:t>
      </w:r>
      <w:r w:rsidR="000A1522" w:rsidRPr="00CE5FD5">
        <w:t xml:space="preserve">of the research </w:t>
      </w:r>
      <w:r w:rsidR="00C02464" w:rsidRPr="00CE5FD5">
        <w:t xml:space="preserve">on </w:t>
      </w:r>
      <w:r w:rsidR="00183E8A" w:rsidRPr="00CE5FD5">
        <w:t>children</w:t>
      </w:r>
      <w:r w:rsidR="001E1358" w:rsidRPr="00CE5FD5">
        <w:t xml:space="preserve"> with </w:t>
      </w:r>
      <w:r w:rsidR="00183E8A" w:rsidRPr="00CE5FD5">
        <w:t>pediatric IBD and celiac disease</w:t>
      </w:r>
      <w:r w:rsidR="00C02464" w:rsidRPr="00CE5FD5">
        <w:t xml:space="preserve">. Please list all </w:t>
      </w:r>
      <w:r w:rsidR="006407FD" w:rsidRPr="00CE5FD5">
        <w:t>disciplines involved</w:t>
      </w:r>
      <w:r w:rsidR="00C02464" w:rsidRPr="00CE5FD5">
        <w:t xml:space="preserve"> and describe their contribution</w:t>
      </w:r>
      <w:r w:rsidRPr="00CE5FD5">
        <w:t>.</w:t>
      </w:r>
      <w:r w:rsidR="00110172" w:rsidRPr="00CE5FD5">
        <w:t xml:space="preserve"> Please include an indicative budget</w:t>
      </w:r>
      <w:r w:rsidR="003B1CA0">
        <w:t xml:space="preserve"> and </w:t>
      </w:r>
      <w:proofErr w:type="spellStart"/>
      <w:r w:rsidR="003B1CA0">
        <w:t>biosketch</w:t>
      </w:r>
      <w:proofErr w:type="spellEnd"/>
      <w:r w:rsidR="003B1CA0">
        <w:t xml:space="preserve"> with other support</w:t>
      </w:r>
      <w:r w:rsidR="00110172" w:rsidRPr="00CE5FD5">
        <w:t xml:space="preserve">. </w:t>
      </w:r>
    </w:p>
    <w:p w14:paraId="1AC51F23" w14:textId="77777777" w:rsidR="00C47F91" w:rsidRDefault="00EB508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87131" wp14:editId="781092E1">
                <wp:simplePos x="0" y="0"/>
                <wp:positionH relativeFrom="page">
                  <wp:posOffset>457200</wp:posOffset>
                </wp:positionH>
                <wp:positionV relativeFrom="page">
                  <wp:posOffset>1638299</wp:posOffset>
                </wp:positionV>
                <wp:extent cx="6915150" cy="8170545"/>
                <wp:effectExtent l="0" t="0" r="19050" b="209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17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674D2" w14:textId="77777777" w:rsidR="003213E0" w:rsidRDefault="00321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8713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6pt;margin-top:129pt;width:544.5pt;height:6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" fillcolor="white [3201]" strokeweight=".5pt">
                <v:textbox>
                  <w:txbxContent>
                    <w:p w14:paraId="3D6674D2" w14:textId="77777777" w:rsidR="003213E0" w:rsidRDefault="003213E0"/>
                  </w:txbxContent>
                </v:textbox>
                <w10:wrap anchorx="page" anchory="page"/>
              </v:shape>
            </w:pict>
          </mc:Fallback>
        </mc:AlternateContent>
      </w:r>
    </w:p>
    <w:p w14:paraId="1748309F" w14:textId="77777777" w:rsidR="00C47F91" w:rsidRDefault="00C47F91">
      <w:pPr>
        <w:rPr>
          <w:sz w:val="15"/>
        </w:rPr>
        <w:sectPr w:rsidR="00C47F91" w:rsidSect="00EB5087">
          <w:headerReference w:type="first" r:id="rId8"/>
          <w:pgSz w:w="12240" w:h="15840"/>
          <w:pgMar w:top="580" w:right="1260" w:bottom="280" w:left="760" w:header="720" w:footer="720" w:gutter="0"/>
          <w:cols w:space="720"/>
          <w:titlePg/>
          <w:docGrid w:linePitch="299"/>
        </w:sectPr>
      </w:pPr>
    </w:p>
    <w:p w14:paraId="477E125D" w14:textId="77777777" w:rsidR="00C47F91" w:rsidRDefault="00DB2918">
      <w:pPr>
        <w:pStyle w:val="Heading2"/>
        <w:spacing w:before="87"/>
      </w:pPr>
      <w:r>
        <w:rPr>
          <w:w w:val="105"/>
        </w:rPr>
        <w:lastRenderedPageBreak/>
        <w:t>Project</w:t>
      </w:r>
      <w:r w:rsidR="00B04F98">
        <w:rPr>
          <w:w w:val="105"/>
        </w:rPr>
        <w:t xml:space="preserve"> Description (continued)</w:t>
      </w:r>
    </w:p>
    <w:p w14:paraId="4A934204" w14:textId="77777777" w:rsidR="00C47F91" w:rsidRDefault="00347ACE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3E13" wp14:editId="779B40AE">
                <wp:simplePos x="0" y="0"/>
                <wp:positionH relativeFrom="margin">
                  <wp:posOffset>-111124</wp:posOffset>
                </wp:positionH>
                <wp:positionV relativeFrom="page">
                  <wp:posOffset>1047750</wp:posOffset>
                </wp:positionV>
                <wp:extent cx="6991350" cy="86582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65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D1E09" w14:textId="77777777" w:rsidR="003213E0" w:rsidRPr="003213E0" w:rsidRDefault="003213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3E13" id="Text Box 45" o:spid="_x0000_s1027" type="#_x0000_t202" style="position:absolute;margin-left:-8.75pt;margin-top:82.5pt;width:550.5pt;height:6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" fillcolor="white [3201]" strokeweight=".5pt">
                <v:textbox>
                  <w:txbxContent>
                    <w:p w14:paraId="73BD1E09" w14:textId="77777777" w:rsidR="003213E0" w:rsidRPr="003213E0" w:rsidRDefault="003213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47F91" w:rsidSect="00EB5087">
      <w:pgSz w:w="12240" w:h="15840"/>
      <w:pgMar w:top="940" w:right="1200" w:bottom="280" w:left="8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B90F" w14:textId="77777777" w:rsidR="00562A3B" w:rsidRDefault="00562A3B" w:rsidP="00EB5087">
      <w:r>
        <w:separator/>
      </w:r>
    </w:p>
  </w:endnote>
  <w:endnote w:type="continuationSeparator" w:id="0">
    <w:p w14:paraId="5FF27ABB" w14:textId="77777777" w:rsidR="00562A3B" w:rsidRDefault="00562A3B" w:rsidP="00E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54FD" w14:textId="77777777" w:rsidR="00562A3B" w:rsidRDefault="00562A3B" w:rsidP="00EB5087">
      <w:r>
        <w:separator/>
      </w:r>
    </w:p>
  </w:footnote>
  <w:footnote w:type="continuationSeparator" w:id="0">
    <w:p w14:paraId="7ABCFCCD" w14:textId="77777777" w:rsidR="00562A3B" w:rsidRDefault="00562A3B" w:rsidP="00EB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5B36" w14:textId="0C433FFD" w:rsidR="00B91441" w:rsidRDefault="00456451" w:rsidP="00B91441">
    <w:pPr>
      <w:pStyle w:val="Header"/>
      <w:jc w:val="center"/>
    </w:pPr>
    <w:r>
      <w:rPr>
        <w:noProof/>
      </w:rPr>
      <w:drawing>
        <wp:inline distT="0" distB="0" distL="0" distR="0" wp14:anchorId="0AFA8782" wp14:editId="0AC21055">
          <wp:extent cx="1770888" cy="1435608"/>
          <wp:effectExtent l="0" t="0" r="127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88" cy="143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30866" w14:textId="77777777" w:rsidR="00B91441" w:rsidRDefault="00B91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0204" w14:textId="77777777" w:rsidR="00347ACE" w:rsidRPr="00347ACE" w:rsidRDefault="00D83E1B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M</w:t>
    </w:r>
    <w:r w:rsidR="00347ACE" w:rsidRPr="00347ACE">
      <w:rPr>
        <w:color w:val="A6A6A6" w:themeColor="background1" w:themeShade="A6"/>
      </w:rPr>
      <w:t xml:space="preserve">CHRI Transdisciplinary Program </w:t>
    </w:r>
    <w:sdt>
      <w:sdtPr>
        <w:rPr>
          <w:color w:val="A6A6A6" w:themeColor="background1" w:themeShade="A6"/>
        </w:rPr>
        <w:id w:val="98381352"/>
        <w:docPartObj>
          <w:docPartGallery w:val="Page Numbers (Top of Page)"/>
          <w:docPartUnique/>
        </w:docPartObj>
      </w:sdtPr>
      <w:sdtEndPr/>
      <w:sdtContent>
        <w:r w:rsidR="00347ACE" w:rsidRPr="00347ACE">
          <w:rPr>
            <w:color w:val="A6A6A6" w:themeColor="background1" w:themeShade="A6"/>
          </w:rPr>
          <w:tab/>
        </w:r>
        <w:r w:rsidR="00347ACE" w:rsidRPr="00347ACE">
          <w:rPr>
            <w:color w:val="A6A6A6" w:themeColor="background1" w:themeShade="A6"/>
          </w:rPr>
          <w:tab/>
          <w:t xml:space="preserve">Page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PAGE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B91441">
          <w:rPr>
            <w:b/>
            <w:bCs/>
            <w:noProof/>
            <w:color w:val="A6A6A6" w:themeColor="background1" w:themeShade="A6"/>
          </w:rPr>
          <w:t>2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="00347ACE" w:rsidRPr="00347ACE">
          <w:rPr>
            <w:color w:val="A6A6A6" w:themeColor="background1" w:themeShade="A6"/>
          </w:rPr>
          <w:t xml:space="preserve"> of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NUMPAGES 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510DA7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sdtContent>
    </w:sdt>
  </w:p>
  <w:p w14:paraId="42064545" w14:textId="77777777" w:rsidR="00EB5087" w:rsidRPr="00EB5087" w:rsidRDefault="00EB5087">
    <w:pPr>
      <w:pStyle w:val="Header"/>
      <w:rPr>
        <w:b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B8A4" w14:textId="0F25C2CE" w:rsidR="00B91441" w:rsidRPr="00347ACE" w:rsidRDefault="00456451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 xml:space="preserve">Stanford Medicine Children’s Health Center for IBD and Celiac Disease Research Program   </w:t>
    </w:r>
    <w:r w:rsidR="001E1358">
      <w:rPr>
        <w:color w:val="A6A6A6" w:themeColor="background1" w:themeShade="A6"/>
      </w:rPr>
      <w:t xml:space="preserve"> </w:t>
    </w:r>
    <w:r w:rsidR="001E1358">
      <w:rPr>
        <w:color w:val="A6A6A6" w:themeColor="background1" w:themeShade="A6"/>
      </w:rPr>
      <w:tab/>
    </w:r>
    <w:sdt>
      <w:sdtPr>
        <w:rPr>
          <w:color w:val="A6A6A6" w:themeColor="background1" w:themeShade="A6"/>
        </w:rPr>
        <w:id w:val="439496862"/>
        <w:docPartObj>
          <w:docPartGallery w:val="Page Numbers (Top of Page)"/>
          <w:docPartUnique/>
        </w:docPartObj>
      </w:sdtPr>
      <w:sdtEndPr/>
      <w:sdtContent>
        <w:r w:rsidR="00B91441" w:rsidRPr="00347ACE">
          <w:rPr>
            <w:color w:val="A6A6A6" w:themeColor="background1" w:themeShade="A6"/>
          </w:rPr>
          <w:t xml:space="preserve">Page </w: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B91441" w:rsidRPr="00347ACE">
          <w:rPr>
            <w:b/>
            <w:bCs/>
            <w:color w:val="A6A6A6" w:themeColor="background1" w:themeShade="A6"/>
          </w:rPr>
          <w:instrText xml:space="preserve"> PAGE </w:instrTex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183E8A">
          <w:rPr>
            <w:b/>
            <w:bCs/>
            <w:noProof/>
            <w:color w:val="A6A6A6" w:themeColor="background1" w:themeShade="A6"/>
          </w:rPr>
          <w:t>3</w: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="00B91441" w:rsidRPr="00347ACE">
          <w:rPr>
            <w:color w:val="A6A6A6" w:themeColor="background1" w:themeShade="A6"/>
          </w:rPr>
          <w:t xml:space="preserve"> of </w: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B91441" w:rsidRPr="00347ACE">
          <w:rPr>
            <w:b/>
            <w:bCs/>
            <w:color w:val="A6A6A6" w:themeColor="background1" w:themeShade="A6"/>
          </w:rPr>
          <w:instrText xml:space="preserve"> NUMPAGES  </w:instrTex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183E8A">
          <w:rPr>
            <w:b/>
            <w:bCs/>
            <w:noProof/>
            <w:color w:val="A6A6A6" w:themeColor="background1" w:themeShade="A6"/>
          </w:rPr>
          <w:t>3</w: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sdtContent>
    </w:sdt>
  </w:p>
  <w:p w14:paraId="5A2A60D7" w14:textId="77777777" w:rsidR="00B91441" w:rsidRPr="00EB5087" w:rsidRDefault="00B91441">
    <w:pPr>
      <w:pStyle w:val="Header"/>
      <w:rPr>
        <w:b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91"/>
    <w:rsid w:val="00065CEC"/>
    <w:rsid w:val="000A1522"/>
    <w:rsid w:val="00110172"/>
    <w:rsid w:val="00183E8A"/>
    <w:rsid w:val="001A222D"/>
    <w:rsid w:val="001B3EEB"/>
    <w:rsid w:val="001E1358"/>
    <w:rsid w:val="00244714"/>
    <w:rsid w:val="002F383B"/>
    <w:rsid w:val="00305181"/>
    <w:rsid w:val="003213E0"/>
    <w:rsid w:val="00347ACE"/>
    <w:rsid w:val="00397FE4"/>
    <w:rsid w:val="003A6FD5"/>
    <w:rsid w:val="003A7AFE"/>
    <w:rsid w:val="003B1CA0"/>
    <w:rsid w:val="003E03B3"/>
    <w:rsid w:val="00453FA4"/>
    <w:rsid w:val="00456451"/>
    <w:rsid w:val="004748C6"/>
    <w:rsid w:val="004811E3"/>
    <w:rsid w:val="004B376C"/>
    <w:rsid w:val="004D0B7A"/>
    <w:rsid w:val="00510DA7"/>
    <w:rsid w:val="00562A3B"/>
    <w:rsid w:val="005B79BA"/>
    <w:rsid w:val="005D61C9"/>
    <w:rsid w:val="005F09A8"/>
    <w:rsid w:val="006407FD"/>
    <w:rsid w:val="00662B37"/>
    <w:rsid w:val="006B48CD"/>
    <w:rsid w:val="007622CA"/>
    <w:rsid w:val="008E41F0"/>
    <w:rsid w:val="009D575C"/>
    <w:rsid w:val="00A1216B"/>
    <w:rsid w:val="00A91E8B"/>
    <w:rsid w:val="00AC4626"/>
    <w:rsid w:val="00B04F98"/>
    <w:rsid w:val="00B91441"/>
    <w:rsid w:val="00B9635E"/>
    <w:rsid w:val="00C02464"/>
    <w:rsid w:val="00C47F91"/>
    <w:rsid w:val="00CA097C"/>
    <w:rsid w:val="00CC1E08"/>
    <w:rsid w:val="00CE4CFE"/>
    <w:rsid w:val="00CE5FD5"/>
    <w:rsid w:val="00D1010E"/>
    <w:rsid w:val="00D353AA"/>
    <w:rsid w:val="00D80EAF"/>
    <w:rsid w:val="00D83E1B"/>
    <w:rsid w:val="00DB2918"/>
    <w:rsid w:val="00DF233B"/>
    <w:rsid w:val="00E443BE"/>
    <w:rsid w:val="00E65F3C"/>
    <w:rsid w:val="00EB3519"/>
    <w:rsid w:val="00EB5087"/>
    <w:rsid w:val="00F07930"/>
    <w:rsid w:val="00F8443B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D948D4"/>
  <w15:docId w15:val="{56A21648-AB72-4DF5-937A-79B6D45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1"/>
      <w:ind w:left="11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B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8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64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CHRI_LOI_Template_08_15_13</vt:lpstr>
    </vt:vector>
  </TitlesOfParts>
  <Company>Stanford University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CHRI_LOI_Template_08_15_13</dc:title>
  <dc:creator>Jeanne Heschele</dc:creator>
  <cp:lastModifiedBy>Kim Stern</cp:lastModifiedBy>
  <cp:revision>8</cp:revision>
  <cp:lastPrinted>2019-07-17T22:16:00Z</cp:lastPrinted>
  <dcterms:created xsi:type="dcterms:W3CDTF">2021-09-06T21:08:00Z</dcterms:created>
  <dcterms:modified xsi:type="dcterms:W3CDTF">2022-11-03T18:23:00Z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2017-10-19T00:00:00Z</vt:filetime>
  </property>
</Properties>
</file>